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A5F1" w14:textId="2D37BE5A" w:rsidR="00153605" w:rsidRDefault="00153605">
      <w:r>
        <w:t>Montadale Enthusiasts</w:t>
      </w:r>
    </w:p>
    <w:p w14:paraId="4E8E4B13" w14:textId="684F45EC" w:rsidR="00153605" w:rsidRDefault="00464D5E">
      <w:r>
        <w:t xml:space="preserve">I hope this letter finds you all in good health.  </w:t>
      </w:r>
      <w:r w:rsidR="002B4156">
        <w:t>It is that time of the year.  We need your support in our one and only edition of the Montadale Minute for 2023.  We feel this</w:t>
      </w:r>
      <w:r w:rsidR="00D92978">
        <w:t xml:space="preserve"> is an integral part of the promotion of our breed.  We found success in including businesses related to the sheep industry in advertising, drawing off experts to offer up articles on things that are relevant to raising sheep and the popular recipe section</w:t>
      </w:r>
      <w:r w:rsidR="00BD3B18">
        <w:t xml:space="preserve">. </w:t>
      </w:r>
      <w:r w:rsidR="00394408">
        <w:t xml:space="preserve"> If you want to celebrate your flocks’ success in 202</w:t>
      </w:r>
      <w:r w:rsidR="002B4156">
        <w:t>3</w:t>
      </w:r>
      <w:r w:rsidR="00394408">
        <w:t xml:space="preserve"> or want to share your excitement for the 202</w:t>
      </w:r>
      <w:r w:rsidR="002B4156">
        <w:t>4</w:t>
      </w:r>
      <w:r w:rsidR="00394408">
        <w:t xml:space="preserve"> lamb crop </w:t>
      </w:r>
      <w:r w:rsidR="00835E58">
        <w:t>here is</w:t>
      </w:r>
      <w:r w:rsidR="00BD3B18">
        <w:t xml:space="preserve"> your opportunity!  The breed had an outstanding year and there is plenty for our breeders to shout out and celebrate!  </w:t>
      </w:r>
      <w:r w:rsidR="00F85267">
        <w:t xml:space="preserve"> Our intention </w:t>
      </w:r>
      <w:r w:rsidR="00BD3B18">
        <w:t xml:space="preserve">is to still </w:t>
      </w:r>
      <w:r w:rsidR="00F85267">
        <w:t xml:space="preserve">put out a quality product that </w:t>
      </w:r>
      <w:r w:rsidR="00153605">
        <w:t xml:space="preserve">will integrate Association news, forms and applications, </w:t>
      </w:r>
      <w:r w:rsidR="00C82ACF">
        <w:t>sale catalogs,</w:t>
      </w:r>
      <w:r w:rsidR="00073E0E">
        <w:t xml:space="preserve"> </w:t>
      </w:r>
      <w:r w:rsidR="00C70427">
        <w:t>breeder’s</w:t>
      </w:r>
      <w:r w:rsidR="00073E0E">
        <w:t xml:space="preserve"> directory,</w:t>
      </w:r>
      <w:r w:rsidR="00C82ACF">
        <w:t xml:space="preserve"> advertisements from breeders as well as businesses involved with our industry.  </w:t>
      </w:r>
      <w:r w:rsidR="00F85267">
        <w:t xml:space="preserve">We </w:t>
      </w:r>
      <w:r w:rsidR="00BD3B18">
        <w:t xml:space="preserve">continue to try and come up with </w:t>
      </w:r>
      <w:r w:rsidR="00F85267">
        <w:t xml:space="preserve">some new ideas that should make this edition a little more educational as well.  Ad deadline will be </w:t>
      </w:r>
      <w:r w:rsidR="00BE433A">
        <w:rPr>
          <w:color w:val="C00000"/>
        </w:rPr>
        <w:t>October 1</w:t>
      </w:r>
      <w:r w:rsidR="00394408">
        <w:rPr>
          <w:color w:val="C00000"/>
        </w:rPr>
        <w:t>, 202</w:t>
      </w:r>
      <w:r w:rsidR="002B4156">
        <w:rPr>
          <w:color w:val="C00000"/>
        </w:rPr>
        <w:t>3</w:t>
      </w:r>
      <w:r w:rsidR="00F85267">
        <w:rPr>
          <w:color w:val="C00000"/>
        </w:rPr>
        <w:t>.</w:t>
      </w:r>
      <w:r w:rsidR="00C82ACF">
        <w:t xml:space="preserve">  </w:t>
      </w:r>
      <w:r w:rsidR="00400480">
        <w:t>Abby Miller</w:t>
      </w:r>
      <w:r w:rsidR="002B4156">
        <w:t xml:space="preserve"> and John Coers</w:t>
      </w:r>
      <w:r w:rsidR="00400480">
        <w:t xml:space="preserve"> will again be handling the design and editing of the magazine.</w:t>
      </w:r>
      <w:r w:rsidR="00BD3B18">
        <w:t xml:space="preserve">  In the past I have asked that payment come with the intent to place an ad.  Th</w:t>
      </w:r>
      <w:r w:rsidR="00394408">
        <w:t>is</w:t>
      </w:r>
      <w:r w:rsidR="00BD3B18">
        <w:t xml:space="preserve"> edition I will bill you for the ad so please do not send payment to Abby.  It tends to get a little confusing so I feel to save headaches I will bill advertisers. </w:t>
      </w:r>
      <w:r w:rsidR="000A6A30">
        <w:t xml:space="preserve"> PayPal options will be available on the website</w:t>
      </w:r>
      <w:r w:rsidR="00BD3B18">
        <w:t xml:space="preserve"> as well</w:t>
      </w:r>
      <w:r w:rsidR="000A6A30">
        <w:t>.</w:t>
      </w:r>
      <w:r w:rsidR="00F85267">
        <w:t xml:space="preserve">  </w:t>
      </w:r>
      <w:bookmarkStart w:id="0" w:name="_Hlk79936768"/>
      <w:r w:rsidR="00F85267">
        <w:t xml:space="preserve"> </w:t>
      </w:r>
    </w:p>
    <w:bookmarkEnd w:id="0"/>
    <w:p w14:paraId="740B300E" w14:textId="5C386959" w:rsidR="00C82ACF" w:rsidRDefault="0041163A">
      <w:r>
        <w:t xml:space="preserve">We can construct ads through our ad designer or if you have an ad print </w:t>
      </w:r>
      <w:r w:rsidR="002A57ED">
        <w:t>ready,</w:t>
      </w:r>
      <w:r>
        <w:t xml:space="preserve"> we will accept those as well.  </w:t>
      </w:r>
      <w:r w:rsidR="00C82ACF">
        <w:t xml:space="preserve">We will not chase photos either.  If I have </w:t>
      </w:r>
      <w:r w:rsidR="00F94E52">
        <w:t>pictures,</w:t>
      </w:r>
      <w:r w:rsidR="00C82ACF">
        <w:t xml:space="preserve"> please request them in </w:t>
      </w:r>
      <w:r w:rsidR="000A6A30">
        <w:t xml:space="preserve">your ad contract and I will be more than happy to provide them to the ad designer.  </w:t>
      </w:r>
    </w:p>
    <w:p w14:paraId="37D05F51" w14:textId="282534F9" w:rsidR="000A6A30" w:rsidRDefault="000A6A30">
      <w:r>
        <w:t xml:space="preserve">Please remember, funds made above and beyond what the cost to publish and pay the designer will be donated back to the Juniors in order to fund awards and activities throughout the year.  Our breed gives out some of the best awards and payouts of any of the breeds.  We </w:t>
      </w:r>
      <w:r w:rsidR="00835E58">
        <w:t>can</w:t>
      </w:r>
      <w:r>
        <w:t xml:space="preserve"> do this through the generosity of you all.  By placing an </w:t>
      </w:r>
      <w:r w:rsidR="002A57ED">
        <w:t>ad,</w:t>
      </w:r>
      <w:r>
        <w:t xml:space="preserve"> you are </w:t>
      </w:r>
      <w:r w:rsidR="002A57ED">
        <w:t>ensuring</w:t>
      </w:r>
      <w:r>
        <w:t xml:space="preserve"> that we can continue to offer up great things for our junior members.</w:t>
      </w:r>
    </w:p>
    <w:p w14:paraId="7EE628DA" w14:textId="10E07364" w:rsidR="00153605" w:rsidRDefault="000A6A30">
      <w:r>
        <w:t xml:space="preserve">Below you will see the Ad Rates for the Montadale Minute.  Time is of the essence with this request so please be timely with your information.  We want to be able to have these together and ready </w:t>
      </w:r>
      <w:r w:rsidR="00E019F1">
        <w:t>by the N</w:t>
      </w:r>
      <w:r w:rsidR="00BE433A">
        <w:t>ovember</w:t>
      </w:r>
      <w:r w:rsidR="00E019F1">
        <w:t xml:space="preserve">.  </w:t>
      </w:r>
    </w:p>
    <w:p w14:paraId="26F6D187" w14:textId="77777777" w:rsidR="00153605" w:rsidRDefault="00153605"/>
    <w:p w14:paraId="1A0150A2" w14:textId="7279A328" w:rsidR="000D4A72" w:rsidRDefault="00153605">
      <w:r>
        <w:t>Advertising Rates for the Montadale Minute</w:t>
      </w:r>
    </w:p>
    <w:p w14:paraId="6D3B6DA2" w14:textId="14AF28BF" w:rsidR="00153605" w:rsidRDefault="00153605">
      <w:r>
        <w:t>Inside Front Cover $2</w:t>
      </w:r>
      <w:r w:rsidR="00D92978">
        <w:t>75</w:t>
      </w:r>
      <w:r w:rsidR="00400480">
        <w:t xml:space="preserve">                 Half Page $150                       </w:t>
      </w:r>
    </w:p>
    <w:p w14:paraId="1BAF46CE" w14:textId="4AA28B08" w:rsidR="00153605" w:rsidRDefault="00153605">
      <w:r>
        <w:t>Inside Back Cover $2</w:t>
      </w:r>
      <w:r w:rsidR="00D92978">
        <w:t>75</w:t>
      </w:r>
      <w:r w:rsidR="00400480">
        <w:t xml:space="preserve">                  Quarter Page $75</w:t>
      </w:r>
    </w:p>
    <w:p w14:paraId="756DA3BE" w14:textId="0C811AE5" w:rsidR="00153605" w:rsidRDefault="00153605">
      <w:r>
        <w:t>Centerfold $5</w:t>
      </w:r>
      <w:r w:rsidR="00D92978">
        <w:t>25</w:t>
      </w:r>
      <w:r w:rsidR="00400480">
        <w:t xml:space="preserve">                               Business Card Ad $35</w:t>
      </w:r>
    </w:p>
    <w:p w14:paraId="07D4E617" w14:textId="7CBB43DD" w:rsidR="000A6A30" w:rsidRDefault="00153605">
      <w:r>
        <w:t>Full Page $2</w:t>
      </w:r>
      <w:r w:rsidR="00D92978">
        <w:t>50</w:t>
      </w:r>
    </w:p>
    <w:p w14:paraId="45089255" w14:textId="74E2AB21" w:rsidR="000A6A30" w:rsidRDefault="000A6A30"/>
    <w:p w14:paraId="36CC128A" w14:textId="4DF01438" w:rsidR="000A6A30" w:rsidRDefault="000A6A30"/>
    <w:p w14:paraId="48C1B7D4" w14:textId="77777777" w:rsidR="00F14974" w:rsidRDefault="00F14974"/>
    <w:p w14:paraId="48F921FC" w14:textId="77777777" w:rsidR="00F14974" w:rsidRDefault="00F14974"/>
    <w:p w14:paraId="0E448B41" w14:textId="1899AE05" w:rsidR="000A6A30" w:rsidRDefault="00073E0E">
      <w:r>
        <w:lastRenderedPageBreak/>
        <w:t>Advertisement Contract for the Montadale Minute</w:t>
      </w:r>
    </w:p>
    <w:p w14:paraId="33CBE596" w14:textId="303373F3" w:rsidR="0041163A" w:rsidRDefault="0041163A"/>
    <w:p w14:paraId="40F3FD8E" w14:textId="17AB0ACE" w:rsidR="0041163A" w:rsidRDefault="0041163A">
      <w:r>
        <w:t>Name:</w:t>
      </w:r>
      <w:r w:rsidR="00B33B59">
        <w:t xml:space="preserve">  </w:t>
      </w:r>
    </w:p>
    <w:p w14:paraId="5CD7E538" w14:textId="618182F6" w:rsidR="0041163A" w:rsidRDefault="0041163A"/>
    <w:p w14:paraId="408A0D9B" w14:textId="5FA0C30E" w:rsidR="0041163A" w:rsidRDefault="0041163A">
      <w:r>
        <w:t>Farm Name:</w:t>
      </w:r>
      <w:r w:rsidR="00B33B59">
        <w:t xml:space="preserve">  </w:t>
      </w:r>
    </w:p>
    <w:p w14:paraId="1E7F1939" w14:textId="0CF76911" w:rsidR="0041163A" w:rsidRDefault="0041163A"/>
    <w:p w14:paraId="0A865DFD" w14:textId="45720681" w:rsidR="0041163A" w:rsidRDefault="0041163A">
      <w:r>
        <w:t>Address:</w:t>
      </w:r>
      <w:r w:rsidR="00B33B59">
        <w:t xml:space="preserve">  </w:t>
      </w:r>
    </w:p>
    <w:p w14:paraId="135B807B" w14:textId="385CB245" w:rsidR="0041163A" w:rsidRDefault="0041163A"/>
    <w:p w14:paraId="47F7B883" w14:textId="58C42284" w:rsidR="0041163A" w:rsidRDefault="0041163A">
      <w:r>
        <w:t xml:space="preserve">Email:     </w:t>
      </w:r>
      <w:r w:rsidR="00B33B59">
        <w:t xml:space="preserve">                                           </w:t>
      </w:r>
      <w:r>
        <w:t xml:space="preserve">                Phone: (H)                                          (C)</w:t>
      </w:r>
    </w:p>
    <w:p w14:paraId="505638D1" w14:textId="5324699D" w:rsidR="0041163A" w:rsidRDefault="0041163A"/>
    <w:p w14:paraId="36F493E3" w14:textId="6D28C8CF" w:rsidR="0041163A" w:rsidRDefault="0041163A">
      <w:r>
        <w:t>Website:</w:t>
      </w:r>
    </w:p>
    <w:p w14:paraId="50AC9739" w14:textId="4A6ED447" w:rsidR="0041163A" w:rsidRDefault="0041163A"/>
    <w:p w14:paraId="0ADF2DFC" w14:textId="65DF8A71" w:rsidR="0041163A" w:rsidRDefault="0041163A">
      <w:r>
        <w:t>Front Inside Cover:  $2</w:t>
      </w:r>
      <w:r w:rsidR="00F94E52">
        <w:t>75</w:t>
      </w:r>
      <w:r>
        <w:t>______       Inside Back Cover $2</w:t>
      </w:r>
      <w:r w:rsidR="00F94E52">
        <w:t>75</w:t>
      </w:r>
      <w:r>
        <w:t>______</w:t>
      </w:r>
      <w:r w:rsidR="0053410C">
        <w:t xml:space="preserve">  </w:t>
      </w:r>
      <w:r>
        <w:t xml:space="preserve">  </w:t>
      </w:r>
      <w:r w:rsidR="0053410C">
        <w:t xml:space="preserve">   </w:t>
      </w:r>
      <w:r>
        <w:t>Centerfold: $5</w:t>
      </w:r>
      <w:r w:rsidR="00F94E52">
        <w:t>25</w:t>
      </w:r>
      <w:r>
        <w:t>______</w:t>
      </w:r>
    </w:p>
    <w:p w14:paraId="6FA8CEDC" w14:textId="2A746782" w:rsidR="0053410C" w:rsidRDefault="0053410C">
      <w:r>
        <w:t>Full Page: $2</w:t>
      </w:r>
      <w:r w:rsidR="00F94E52">
        <w:t>50</w:t>
      </w:r>
      <w:r>
        <w:t>______     Half Page:$1</w:t>
      </w:r>
      <w:r w:rsidR="00F94E52">
        <w:t>50</w:t>
      </w:r>
      <w:r>
        <w:t xml:space="preserve">______     </w:t>
      </w:r>
      <w:r w:rsidR="00F94E52">
        <w:t>Quarter Page:$$75______  B</w:t>
      </w:r>
      <w:r>
        <w:t>usiness Card:  $3</w:t>
      </w:r>
      <w:r w:rsidR="00F94E52">
        <w:t>5</w:t>
      </w:r>
      <w:r>
        <w:t>_____</w:t>
      </w:r>
    </w:p>
    <w:p w14:paraId="25A816A0" w14:textId="3C78AC20" w:rsidR="0053410C" w:rsidRDefault="0053410C"/>
    <w:p w14:paraId="7C7023B5" w14:textId="6090CAF2" w:rsidR="0053410C" w:rsidRDefault="0053410C">
      <w:r>
        <w:t>I would need the ad designed ______                     I have an ad that is print ready______</w:t>
      </w:r>
    </w:p>
    <w:p w14:paraId="2DC6963C" w14:textId="6D4FD50E" w:rsidR="0053410C" w:rsidRDefault="00E73CFF">
      <w:r>
        <w:t>Please send all information and photos you want included in the ad to</w:t>
      </w:r>
      <w:r w:rsidR="007B79D3">
        <w:t>:</w:t>
      </w:r>
    </w:p>
    <w:p w14:paraId="75513059" w14:textId="197D912D" w:rsidR="00B53522" w:rsidRDefault="007B79D3">
      <w:r>
        <w:t xml:space="preserve">Abby Coers </w:t>
      </w:r>
      <w:r w:rsidR="00551BE2">
        <w:t xml:space="preserve">                                                           John Coers</w:t>
      </w:r>
    </w:p>
    <w:p w14:paraId="7A25A300" w14:textId="1BB37337" w:rsidR="00B53522" w:rsidRDefault="00000000">
      <w:hyperlink r:id="rId5" w:history="1">
        <w:r w:rsidR="006377FE" w:rsidRPr="00FD382C">
          <w:rPr>
            <w:rStyle w:val="Hyperlink"/>
          </w:rPr>
          <w:t>abi.coers@gmail.com</w:t>
        </w:r>
      </w:hyperlink>
      <w:r w:rsidR="00551BE2">
        <w:rPr>
          <w:rStyle w:val="Hyperlink"/>
        </w:rPr>
        <w:t xml:space="preserve">                                          jcoers@centralilag.com</w:t>
      </w:r>
    </w:p>
    <w:p w14:paraId="5A1CF669" w14:textId="18D70C5E" w:rsidR="00464D5E" w:rsidRDefault="00B53522">
      <w:r>
        <w:t>217-828-0081</w:t>
      </w:r>
      <w:r w:rsidR="007B79D3">
        <w:t xml:space="preserve">  </w:t>
      </w:r>
      <w:r w:rsidR="00551BE2">
        <w:t xml:space="preserve">                                                      217-737-5674</w:t>
      </w:r>
    </w:p>
    <w:p w14:paraId="27E2CBDB" w14:textId="77777777" w:rsidR="00551BE2" w:rsidRDefault="00551BE2"/>
    <w:p w14:paraId="4A1B7E3A" w14:textId="3DADBCB1" w:rsidR="0053410C" w:rsidRDefault="007B79D3">
      <w:r>
        <w:t xml:space="preserve">                                                                                                                                    </w:t>
      </w:r>
    </w:p>
    <w:p w14:paraId="743A6025" w14:textId="7E875071" w:rsidR="00153605" w:rsidRDefault="00153605"/>
    <w:p w14:paraId="2825F98F" w14:textId="239BF97A" w:rsidR="00153605" w:rsidRDefault="00153605"/>
    <w:sectPr w:rsidR="00153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05"/>
    <w:rsid w:val="00073E0E"/>
    <w:rsid w:val="000A6A30"/>
    <w:rsid w:val="000D4A72"/>
    <w:rsid w:val="00153605"/>
    <w:rsid w:val="002A57ED"/>
    <w:rsid w:val="002B4156"/>
    <w:rsid w:val="00394408"/>
    <w:rsid w:val="00400480"/>
    <w:rsid w:val="0041163A"/>
    <w:rsid w:val="00464D5E"/>
    <w:rsid w:val="0053410C"/>
    <w:rsid w:val="00551BE2"/>
    <w:rsid w:val="005B3712"/>
    <w:rsid w:val="006377FE"/>
    <w:rsid w:val="006D2FAE"/>
    <w:rsid w:val="007B79D3"/>
    <w:rsid w:val="00835E58"/>
    <w:rsid w:val="00B33B59"/>
    <w:rsid w:val="00B53522"/>
    <w:rsid w:val="00BD3B18"/>
    <w:rsid w:val="00BE433A"/>
    <w:rsid w:val="00C70427"/>
    <w:rsid w:val="00C82ACF"/>
    <w:rsid w:val="00CF76C2"/>
    <w:rsid w:val="00D85454"/>
    <w:rsid w:val="00D92978"/>
    <w:rsid w:val="00D9297F"/>
    <w:rsid w:val="00E019F1"/>
    <w:rsid w:val="00E73CFF"/>
    <w:rsid w:val="00F14974"/>
    <w:rsid w:val="00F85267"/>
    <w:rsid w:val="00F9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5F33"/>
  <w15:chartTrackingRefBased/>
  <w15:docId w15:val="{8E53D5BB-1207-4CD6-B93A-726F1DAF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B3712"/>
    <w:pPr>
      <w:framePr w:w="7920" w:h="1980" w:hRule="exact" w:hSpace="180" w:wrap="auto" w:hAnchor="page" w:xAlign="center" w:yAlign="bottom"/>
      <w:spacing w:after="0" w:line="240" w:lineRule="auto"/>
      <w:ind w:left="2880"/>
    </w:pPr>
    <w:rPr>
      <w:rFonts w:ascii="Comic Sans MS" w:eastAsiaTheme="majorEastAsia" w:hAnsi="Comic Sans MS" w:cstheme="majorBidi"/>
      <w:sz w:val="24"/>
      <w:szCs w:val="24"/>
    </w:rPr>
  </w:style>
  <w:style w:type="paragraph" w:styleId="EnvelopeReturn">
    <w:name w:val="envelope return"/>
    <w:basedOn w:val="Normal"/>
    <w:uiPriority w:val="99"/>
    <w:semiHidden/>
    <w:unhideWhenUsed/>
    <w:rsid w:val="005B3712"/>
    <w:pPr>
      <w:spacing w:after="0" w:line="240" w:lineRule="auto"/>
    </w:pPr>
    <w:rPr>
      <w:rFonts w:ascii="Comic Sans MS" w:eastAsiaTheme="majorEastAsia" w:hAnsi="Comic Sans MS" w:cstheme="majorBidi"/>
      <w:sz w:val="20"/>
      <w:szCs w:val="20"/>
    </w:rPr>
  </w:style>
  <w:style w:type="character" w:styleId="Hyperlink">
    <w:name w:val="Hyperlink"/>
    <w:basedOn w:val="DefaultParagraphFont"/>
    <w:uiPriority w:val="99"/>
    <w:unhideWhenUsed/>
    <w:rsid w:val="0053410C"/>
    <w:rPr>
      <w:color w:val="0563C1" w:themeColor="hyperlink"/>
      <w:u w:val="single"/>
    </w:rPr>
  </w:style>
  <w:style w:type="character" w:styleId="UnresolvedMention">
    <w:name w:val="Unresolved Mention"/>
    <w:basedOn w:val="DefaultParagraphFont"/>
    <w:uiPriority w:val="99"/>
    <w:semiHidden/>
    <w:unhideWhenUsed/>
    <w:rsid w:val="0053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bi.co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FF2A1-9E55-4F43-B581-A95BD571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Fleck</dc:creator>
  <cp:keywords/>
  <dc:description/>
  <cp:lastModifiedBy>Kendra Fleck</cp:lastModifiedBy>
  <cp:revision>18</cp:revision>
  <dcterms:created xsi:type="dcterms:W3CDTF">2020-04-24T13:17:00Z</dcterms:created>
  <dcterms:modified xsi:type="dcterms:W3CDTF">2023-08-26T21:35:00Z</dcterms:modified>
</cp:coreProperties>
</file>